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95D3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CAD46" w14:textId="7FB13CB1" w:rsidR="004B39CF" w:rsidRPr="005A51C5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A51C5">
        <w:rPr>
          <w:rFonts w:ascii="Times New Roman" w:hAnsi="Times New Roman" w:cs="Times New Roman"/>
          <w:sz w:val="32"/>
          <w:szCs w:val="32"/>
        </w:rPr>
        <w:t xml:space="preserve">June 20-28, </w:t>
      </w:r>
      <w:proofErr w:type="gramStart"/>
      <w:r w:rsidRPr="005A51C5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Pr="005A51C5">
        <w:rPr>
          <w:rFonts w:ascii="Times New Roman" w:hAnsi="Times New Roman" w:cs="Times New Roman"/>
          <w:sz w:val="32"/>
          <w:szCs w:val="32"/>
        </w:rPr>
        <w:t xml:space="preserve"> Painting in Provence Workshop</w:t>
      </w:r>
      <w:r w:rsidR="00FC007D" w:rsidRPr="005A51C5">
        <w:rPr>
          <w:rFonts w:ascii="Times New Roman" w:hAnsi="Times New Roman" w:cs="Times New Roman"/>
          <w:sz w:val="32"/>
          <w:szCs w:val="32"/>
        </w:rPr>
        <w:t xml:space="preserve"> $3,599</w:t>
      </w:r>
    </w:p>
    <w:p w14:paraId="5AFDF235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802FD3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50B75983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24F1E8B5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6F793F31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197A3A08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011108DF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058DFCD3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3328EBC4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43E99D9F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7450A806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554AECCF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366B9A24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590521DB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34F0B30A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personal check, Visa, MasterCard</w:t>
      </w:r>
    </w:p>
    <w:p w14:paraId="1111505E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wire transfer.</w:t>
      </w:r>
    </w:p>
    <w:p w14:paraId="4AD6B263" w14:textId="15CC8D9E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 $450 deposit per person is required to hold your spot.  The balance is due 90 days prior.</w:t>
      </w:r>
      <w:r w:rsidR="00EE3CA4">
        <w:rPr>
          <w:rFonts w:ascii="Times New Roman" w:hAnsi="Times New Roman" w:cs="Times New Roman"/>
          <w:color w:val="464749"/>
          <w:sz w:val="22"/>
          <w:szCs w:val="22"/>
        </w:rPr>
        <w:t xml:space="preserve"> (March 20)</w:t>
      </w:r>
    </w:p>
    <w:p w14:paraId="29864A5F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 installment plan is available upon request.</w:t>
      </w:r>
    </w:p>
    <w:p w14:paraId="1FDFE027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</w:p>
    <w:p w14:paraId="6AA6F023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215762DB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307833DE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0E6A89FE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283C8D8C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360EF725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772C24A0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7385F453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74FB0B10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5DE448D7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19CB4CD4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A90C1A">
        <w:rPr>
          <w:rFonts w:ascii="Times New Roman" w:hAnsi="Times New Roman" w:cs="Times New Roman"/>
          <w:b/>
          <w:color w:val="464749"/>
          <w:sz w:val="22"/>
          <w:szCs w:val="22"/>
        </w:rPr>
        <w:t>Signatur</w:t>
      </w:r>
      <w:r w:rsidRPr="00A90C1A">
        <w:rPr>
          <w:rFonts w:ascii="Times New Roman" w:hAnsi="Times New Roman" w:cs="Times New Roman"/>
          <w:color w:val="464749"/>
          <w:sz w:val="22"/>
          <w:szCs w:val="22"/>
        </w:rPr>
        <w:t>e______________________________________________________________</w:t>
      </w:r>
    </w:p>
    <w:p w14:paraId="274F29FF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230AF255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We understand that life events happen which may result in your having to cancel your trip. We recommend purchasing traveler’s insurance if you are concerned about the 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 local travel agent would also be a good resource for more information about insurance options.</w:t>
      </w:r>
    </w:p>
    <w:p w14:paraId="6122FC41" w14:textId="18699DB0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Cancellation Policy</w:t>
      </w:r>
      <w:r w:rsidR="005A51C5">
        <w:rPr>
          <w:rFonts w:ascii="Times New Roman" w:hAnsi="Times New Roman" w:cs="Times New Roman"/>
          <w:color w:val="5B4A3C"/>
          <w:sz w:val="22"/>
          <w:szCs w:val="22"/>
          <w:u w:val="single"/>
        </w:rPr>
        <w:t xml:space="preserve">: </w:t>
      </w:r>
      <w:r w:rsidR="005A51C5">
        <w:rPr>
          <w:rFonts w:ascii="Times New Roman" w:hAnsi="Times New Roman" w:cs="Times New Roman"/>
          <w:color w:val="5B4A3C"/>
          <w:sz w:val="22"/>
          <w:szCs w:val="22"/>
        </w:rPr>
        <w:t xml:space="preserve">  Your signature below guarantees your understanding and agreement to our cancellation policy.</w:t>
      </w:r>
    </w:p>
    <w:p w14:paraId="6AEA57AC" w14:textId="59AD4BFE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• </w:t>
      </w:r>
      <w:r w:rsidR="00EE3CA4">
        <w:rPr>
          <w:rFonts w:ascii="Times New Roman" w:hAnsi="Times New Roman" w:cs="Times New Roman"/>
          <w:color w:val="5B4A3C"/>
          <w:sz w:val="22"/>
          <w:szCs w:val="22"/>
        </w:rPr>
        <w:t>The i</w:t>
      </w:r>
      <w:r>
        <w:rPr>
          <w:rFonts w:ascii="Times New Roman" w:hAnsi="Times New Roman" w:cs="Times New Roman"/>
          <w:color w:val="5B4A3C"/>
          <w:sz w:val="22"/>
          <w:szCs w:val="22"/>
        </w:rPr>
        <w:t>nitial deposit, is non-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refundable</w:t>
      </w:r>
      <w:r w:rsidR="00EE3CA4">
        <w:rPr>
          <w:rFonts w:ascii="Times New Roman" w:hAnsi="Times New Roman" w:cs="Times New Roman"/>
          <w:color w:val="5B4A3C"/>
          <w:sz w:val="22"/>
          <w:szCs w:val="22"/>
        </w:rPr>
        <w:t>.*.</w:t>
      </w:r>
      <w:r>
        <w:rPr>
          <w:rFonts w:ascii="Times New Roman" w:hAnsi="Times New Roman" w:cs="Times New Roman"/>
          <w:color w:val="5B4A3C"/>
          <w:sz w:val="22"/>
          <w:szCs w:val="22"/>
        </w:rPr>
        <w:t>.</w:t>
      </w:r>
      <w:proofErr w:type="gramEnd"/>
    </w:p>
    <w:p w14:paraId="3B323EC5" w14:textId="78E6A1F6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• 60-45 days prior to departure: cancellation fee is 50% of the total tour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price.</w:t>
      </w:r>
      <w:r w:rsidR="00EE3CA4">
        <w:rPr>
          <w:rFonts w:ascii="Times New Roman" w:hAnsi="Times New Roman" w:cs="Times New Roman"/>
          <w:color w:val="5B4A3C"/>
          <w:sz w:val="22"/>
          <w:szCs w:val="22"/>
        </w:rPr>
        <w:t>*</w:t>
      </w:r>
      <w:proofErr w:type="gramEnd"/>
    </w:p>
    <w:p w14:paraId="119EEAF4" w14:textId="314D83D3" w:rsidR="004B39CF" w:rsidRDefault="004B39CF" w:rsidP="004B39CF">
      <w:r>
        <w:rPr>
          <w:rFonts w:ascii="Times New Roman" w:hAnsi="Times New Roman" w:cs="Times New Roman"/>
          <w:color w:val="5B4A3C"/>
          <w:sz w:val="22"/>
          <w:szCs w:val="22"/>
        </w:rPr>
        <w:t xml:space="preserve">• 45 days prior to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departure :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cancellation fee is 100% of tour price</w:t>
      </w:r>
      <w:r w:rsidR="00EE3CA4">
        <w:rPr>
          <w:rFonts w:ascii="Times New Roman" w:hAnsi="Times New Roman" w:cs="Times New Roman"/>
          <w:color w:val="5B4A3C"/>
          <w:sz w:val="22"/>
          <w:szCs w:val="22"/>
        </w:rPr>
        <w:t>. *</w:t>
      </w:r>
    </w:p>
    <w:p w14:paraId="18A84EE3" w14:textId="77777777" w:rsidR="004B39CF" w:rsidRDefault="004B39CF" w:rsidP="004B39CF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5B4A3C"/>
          <w:sz w:val="22"/>
          <w:szCs w:val="22"/>
        </w:rPr>
        <w:t>My signature acknowledges that I understand and agree with the terms set out here by Lavender and Vine LLC.</w:t>
      </w:r>
    </w:p>
    <w:p w14:paraId="0BE70F71" w14:textId="07F6BD51" w:rsidR="004B39CF" w:rsidRDefault="00EE3CA4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r w:rsidRPr="00EE3CA4">
        <w:rPr>
          <w:rFonts w:ascii="Times New Roman" w:hAnsi="Times New Roman" w:cs="Times New Roman"/>
          <w:color w:val="5B4A3C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unless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we find someone to take your place</w:t>
      </w:r>
    </w:p>
    <w:p w14:paraId="1FC98E5D" w14:textId="77777777" w:rsidR="00EE3CA4" w:rsidRDefault="00EE3CA4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4825A3" w14:textId="77777777" w:rsidR="004B39CF" w:rsidRPr="00B31212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A51C5">
        <w:rPr>
          <w:rFonts w:ascii="Times New Roman" w:hAnsi="Times New Roman" w:cs="Times New Roman"/>
          <w:b/>
          <w:bCs/>
          <w:highlight w:val="yellow"/>
        </w:rPr>
        <w:t>Signature________________________________________</w:t>
      </w:r>
      <w:proofErr w:type="gramStart"/>
      <w:r w:rsidRPr="005A51C5">
        <w:rPr>
          <w:rFonts w:ascii="Times New Roman" w:hAnsi="Times New Roman" w:cs="Times New Roman"/>
          <w:b/>
          <w:bCs/>
          <w:highlight w:val="yellow"/>
        </w:rPr>
        <w:t>Date:_</w:t>
      </w:r>
      <w:proofErr w:type="gramEnd"/>
      <w:r w:rsidRPr="005A51C5">
        <w:rPr>
          <w:rFonts w:ascii="Times New Roman" w:hAnsi="Times New Roman" w:cs="Times New Roman"/>
          <w:b/>
          <w:bCs/>
          <w:highlight w:val="yellow"/>
        </w:rPr>
        <w:t>____________________________</w:t>
      </w:r>
    </w:p>
    <w:p w14:paraId="7CD8B1E8" w14:textId="77777777" w:rsidR="004B39CF" w:rsidRPr="00B31212" w:rsidRDefault="004B39CF" w:rsidP="004B39CF">
      <w:pPr>
        <w:rPr>
          <w:b/>
          <w:bCs/>
        </w:rPr>
      </w:pPr>
    </w:p>
    <w:p w14:paraId="5902FE63" w14:textId="77777777" w:rsidR="005A51C5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LLC-</w:t>
      </w:r>
      <w:r w:rsidRPr="00926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Washington D.C.</w:t>
      </w:r>
    </w:p>
    <w:p w14:paraId="62E5F86D" w14:textId="77777777" w:rsidR="005A51C5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784CFC" w14:textId="77777777" w:rsidR="005A51C5" w:rsidRPr="00AB1C1E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this form to: Rachel </w:t>
      </w:r>
      <w:proofErr w:type="spellStart"/>
      <w:r>
        <w:rPr>
          <w:rFonts w:ascii="Times New Roman" w:hAnsi="Times New Roman" w:cs="Times New Roman"/>
        </w:rPr>
        <w:t>Schad</w:t>
      </w:r>
      <w:proofErr w:type="spellEnd"/>
      <w:r>
        <w:rPr>
          <w:rFonts w:ascii="Times New Roman" w:hAnsi="Times New Roman" w:cs="Times New Roman"/>
        </w:rPr>
        <w:t>-Lavender and Vine</w:t>
      </w:r>
    </w:p>
    <w:p w14:paraId="412E1BCA" w14:textId="77777777" w:rsidR="005A51C5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8911 Belleview Ave.</w:t>
      </w:r>
    </w:p>
    <w:p w14:paraId="20ECEFB9" w14:textId="77777777" w:rsidR="005A51C5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Kansas City, MO 64114</w:t>
      </w:r>
    </w:p>
    <w:p w14:paraId="3CB54FCB" w14:textId="77777777" w:rsidR="005A51C5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B8AEB8" w14:textId="636195E7" w:rsidR="006F4AA4" w:rsidRPr="005A51C5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if sending via email:  josievosoba@gmail.com</w:t>
      </w:r>
    </w:p>
    <w:sectPr w:rsidR="006F4AA4" w:rsidRPr="005A51C5" w:rsidSect="00B31212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CF"/>
    <w:rsid w:val="001526CF"/>
    <w:rsid w:val="004B39CF"/>
    <w:rsid w:val="004D79CE"/>
    <w:rsid w:val="005A51C5"/>
    <w:rsid w:val="00EE3CA4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57CBC"/>
  <w15:chartTrackingRefBased/>
  <w15:docId w15:val="{D2D3B76F-D9A5-6A42-88B0-611E918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Orti, Guillermo</dc:creator>
  <cp:keywords/>
  <dc:description/>
  <cp:lastModifiedBy>Orti, Guillermo</cp:lastModifiedBy>
  <cp:revision>2</cp:revision>
  <dcterms:created xsi:type="dcterms:W3CDTF">2021-08-02T21:10:00Z</dcterms:created>
  <dcterms:modified xsi:type="dcterms:W3CDTF">2021-08-02T21:10:00Z</dcterms:modified>
</cp:coreProperties>
</file>